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0C4D6" w14:textId="77777777" w:rsidR="00C01FC5" w:rsidRDefault="00C01FC5" w:rsidP="00C01FC5">
      <w:r>
        <w:t>Вот краткий и структурированный **пересказ заключения диссертации А. С. Скока** по теме *«Социология управления»*, посвящённой **военно-социальным технологиям**:</w:t>
      </w:r>
    </w:p>
    <w:p w14:paraId="4D6C274C" w14:textId="77777777" w:rsidR="00C01FC5" w:rsidRDefault="00C01FC5" w:rsidP="00C01FC5"/>
    <w:p w14:paraId="492C7B7B" w14:textId="77777777" w:rsidR="00C01FC5" w:rsidRDefault="00C01FC5" w:rsidP="00C01FC5">
      <w:r>
        <w:t>---</w:t>
      </w:r>
    </w:p>
    <w:p w14:paraId="4A89F49A" w14:textId="77777777" w:rsidR="00C01FC5" w:rsidRDefault="00C01FC5" w:rsidP="00C01FC5"/>
    <w:p w14:paraId="29798666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📌</w:t>
      </w:r>
      <w:r>
        <w:t xml:space="preserve"> **Основная идея**</w:t>
      </w:r>
    </w:p>
    <w:p w14:paraId="3625B15A" w14:textId="77777777" w:rsidR="00C01FC5" w:rsidRDefault="00C01FC5" w:rsidP="00C01FC5">
      <w:r>
        <w:t>Реформы в России (политические и экономические) требуют новых подходов к управлению обществом — в том числе и в военной сфере. Военная организация, как важный элемент общества, столкнулась с глубокими социальными противоречиями: между ожиданиями общества (приоритет личности) и устаревшей системой военного строительства (приоритет государства). Это привело к кризису, который требует научного и практического решения — через развитие **военно-социальных технологий**.</w:t>
      </w:r>
    </w:p>
    <w:p w14:paraId="5F11894F" w14:textId="77777777" w:rsidR="00C01FC5" w:rsidRDefault="00C01FC5" w:rsidP="00C01FC5"/>
    <w:p w14:paraId="3ECD7DB5" w14:textId="77777777" w:rsidR="00C01FC5" w:rsidRDefault="00C01FC5" w:rsidP="00C01FC5">
      <w:r>
        <w:t>---</w:t>
      </w:r>
    </w:p>
    <w:p w14:paraId="6C5C52B5" w14:textId="77777777" w:rsidR="00C01FC5" w:rsidRDefault="00C01FC5" w:rsidP="00C01FC5"/>
    <w:p w14:paraId="2CDDCE4F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🧩</w:t>
      </w:r>
      <w:r>
        <w:t xml:space="preserve"> **Что такое военно-социальные технологии?**</w:t>
      </w:r>
    </w:p>
    <w:p w14:paraId="54407D65" w14:textId="77777777" w:rsidR="00C01FC5" w:rsidRDefault="00C01FC5" w:rsidP="00C01FC5"/>
    <w:p w14:paraId="49177D95" w14:textId="77777777" w:rsidR="00C01FC5" w:rsidRDefault="00C01FC5" w:rsidP="00C01FC5">
      <w:r>
        <w:t>Это:</w:t>
      </w:r>
    </w:p>
    <w:p w14:paraId="25399A91" w14:textId="77777777" w:rsidR="00C01FC5" w:rsidRDefault="00C01FC5" w:rsidP="00C01FC5">
      <w:r>
        <w:t>- **Научная отрасль** военной социологии — переводит теоретические выводы в практические действия.</w:t>
      </w:r>
    </w:p>
    <w:p w14:paraId="2DEB738F" w14:textId="77777777" w:rsidR="00C01FC5" w:rsidRDefault="00C01FC5" w:rsidP="00C01FC5">
      <w:r>
        <w:t>- **Управленческий механизм** — оптимизирует социальные процессы в армии.</w:t>
      </w:r>
    </w:p>
    <w:p w14:paraId="3CBD0858" w14:textId="77777777" w:rsidR="00C01FC5" w:rsidRDefault="00C01FC5" w:rsidP="00C01FC5">
      <w:r>
        <w:t>- **Социокультурный феномен** — отражает гуманистическую направленность управления, основанную на законах развития общества.</w:t>
      </w:r>
    </w:p>
    <w:p w14:paraId="3AF5F82D" w14:textId="77777777" w:rsidR="00C01FC5" w:rsidRDefault="00C01FC5" w:rsidP="00C01FC5"/>
    <w:p w14:paraId="093EB8E2" w14:textId="77777777" w:rsidR="00C01FC5" w:rsidRDefault="00C01FC5" w:rsidP="00C01FC5">
      <w:r>
        <w:t>---</w:t>
      </w:r>
    </w:p>
    <w:p w14:paraId="4647641C" w14:textId="77777777" w:rsidR="00C01FC5" w:rsidRDefault="00C01FC5" w:rsidP="00C01FC5"/>
    <w:p w14:paraId="3BD84DE1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📚</w:t>
      </w:r>
      <w:r>
        <w:t xml:space="preserve"> **Структура военно-социальной технологии**</w:t>
      </w:r>
    </w:p>
    <w:p w14:paraId="7430840E" w14:textId="77777777" w:rsidR="00C01FC5" w:rsidRDefault="00C01FC5" w:rsidP="00C01FC5">
      <w:r>
        <w:t>Включает три группы знаний:</w:t>
      </w:r>
    </w:p>
    <w:p w14:paraId="04470CB1" w14:textId="77777777" w:rsidR="00C01FC5" w:rsidRDefault="00C01FC5" w:rsidP="00C01FC5">
      <w:r>
        <w:t xml:space="preserve">1. Об особенностях </w:t>
      </w:r>
      <w:proofErr w:type="spellStart"/>
      <w:r>
        <w:t>технологизации</w:t>
      </w:r>
      <w:proofErr w:type="spellEnd"/>
      <w:r>
        <w:t xml:space="preserve"> социальной жизни в военных системах.</w:t>
      </w:r>
    </w:p>
    <w:p w14:paraId="34BEA2AA" w14:textId="77777777" w:rsidR="00C01FC5" w:rsidRDefault="00C01FC5" w:rsidP="00C01FC5">
      <w:r>
        <w:t>2. О методологии проектирования таких технологий.</w:t>
      </w:r>
    </w:p>
    <w:p w14:paraId="10732EB9" w14:textId="77777777" w:rsidR="00C01FC5" w:rsidRDefault="00C01FC5" w:rsidP="00C01FC5">
      <w:r>
        <w:t>3. О методах их внедрения в практику управления.</w:t>
      </w:r>
    </w:p>
    <w:p w14:paraId="2DD43651" w14:textId="77777777" w:rsidR="00C01FC5" w:rsidRDefault="00C01FC5" w:rsidP="00C01FC5"/>
    <w:p w14:paraId="4134835D" w14:textId="77777777" w:rsidR="00C01FC5" w:rsidRDefault="00C01FC5" w:rsidP="00C01FC5">
      <w:r>
        <w:t>---</w:t>
      </w:r>
    </w:p>
    <w:p w14:paraId="16A05AA2" w14:textId="77777777" w:rsidR="00C01FC5" w:rsidRDefault="00C01FC5" w:rsidP="00C01FC5"/>
    <w:p w14:paraId="20C1B625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🧭</w:t>
      </w:r>
      <w:r>
        <w:t xml:space="preserve"> **Теоретические основы**</w:t>
      </w:r>
    </w:p>
    <w:p w14:paraId="4275733F" w14:textId="77777777" w:rsidR="00C01FC5" w:rsidRDefault="00C01FC5" w:rsidP="00C01FC5">
      <w:r>
        <w:t>- **Методологическая** — военная социология.</w:t>
      </w:r>
    </w:p>
    <w:p w14:paraId="2ED30E81" w14:textId="77777777" w:rsidR="00C01FC5" w:rsidRDefault="00C01FC5" w:rsidP="00C01FC5">
      <w:r>
        <w:t>- **Научно-организационная** — теория военной организации как саморазвивающейся системы.</w:t>
      </w:r>
    </w:p>
    <w:p w14:paraId="71E043CD" w14:textId="77777777" w:rsidR="00C01FC5" w:rsidRDefault="00C01FC5" w:rsidP="00C01FC5">
      <w:r>
        <w:t>- **Научно-прикладная** — общая теория технологии.</w:t>
      </w:r>
    </w:p>
    <w:p w14:paraId="4396009D" w14:textId="77777777" w:rsidR="00C01FC5" w:rsidRDefault="00C01FC5" w:rsidP="00C01FC5"/>
    <w:p w14:paraId="6CA26B83" w14:textId="77777777" w:rsidR="00C01FC5" w:rsidRDefault="00C01FC5" w:rsidP="00C01FC5">
      <w:r>
        <w:t>---</w:t>
      </w:r>
    </w:p>
    <w:p w14:paraId="2E0370AF" w14:textId="77777777" w:rsidR="00C01FC5" w:rsidRDefault="00C01FC5" w:rsidP="00C01FC5"/>
    <w:p w14:paraId="5506B939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⚙️</w:t>
      </w:r>
      <w:r>
        <w:t xml:space="preserve"> **Функции и применение**</w:t>
      </w:r>
    </w:p>
    <w:p w14:paraId="7DFC9CC4" w14:textId="77777777" w:rsidR="00C01FC5" w:rsidRDefault="00C01FC5" w:rsidP="00C01FC5">
      <w:r>
        <w:t>Военно-социальные технологии:</w:t>
      </w:r>
    </w:p>
    <w:p w14:paraId="5F16FBF8" w14:textId="77777777" w:rsidR="00C01FC5" w:rsidRDefault="00C01FC5" w:rsidP="00C01FC5">
      <w:r>
        <w:t>- Упорядочивают социальные взаимодействия через рациональное деление деятельности на процедуры.</w:t>
      </w:r>
    </w:p>
    <w:p w14:paraId="0FCD412C" w14:textId="77777777" w:rsidR="00C01FC5" w:rsidRDefault="00C01FC5" w:rsidP="00C01FC5">
      <w:r>
        <w:t>- Являются частью технологической революции в военном деле.</w:t>
      </w:r>
    </w:p>
    <w:p w14:paraId="5049F3EC" w14:textId="77777777" w:rsidR="00C01FC5" w:rsidRDefault="00C01FC5" w:rsidP="00C01FC5">
      <w:r>
        <w:t>- Работают как инструмент управления — для оптимизации социальной жизни в армии.</w:t>
      </w:r>
    </w:p>
    <w:p w14:paraId="401F94C1" w14:textId="77777777" w:rsidR="00C01FC5" w:rsidRDefault="00C01FC5" w:rsidP="00C01FC5">
      <w:r>
        <w:t>- Применяются в **социально-интегративной системе управления** — для поддержания целостности и комфорта военной организации.</w:t>
      </w:r>
    </w:p>
    <w:p w14:paraId="169A78CC" w14:textId="77777777" w:rsidR="00C01FC5" w:rsidRDefault="00C01FC5" w:rsidP="00C01FC5"/>
    <w:p w14:paraId="3F18E4EE" w14:textId="77777777" w:rsidR="00C01FC5" w:rsidRDefault="00C01FC5" w:rsidP="00C01FC5">
      <w:r>
        <w:t>---</w:t>
      </w:r>
    </w:p>
    <w:p w14:paraId="3913487E" w14:textId="77777777" w:rsidR="00C01FC5" w:rsidRDefault="00C01FC5" w:rsidP="00C01FC5"/>
    <w:p w14:paraId="33D0CEEF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💡</w:t>
      </w:r>
      <w:r>
        <w:t xml:space="preserve"> **Три ключевых аспекта военно-социальной технологии:**</w:t>
      </w:r>
    </w:p>
    <w:p w14:paraId="6C9F7366" w14:textId="77777777" w:rsidR="00C01FC5" w:rsidRDefault="00C01FC5" w:rsidP="00C01FC5">
      <w:r>
        <w:t>1. **Социальная инновация** — оптимизирует процессы в армии, особенно при реформах.</w:t>
      </w:r>
    </w:p>
    <w:p w14:paraId="3C1B0252" w14:textId="77777777" w:rsidR="00C01FC5" w:rsidRDefault="00C01FC5" w:rsidP="00C01FC5">
      <w:r>
        <w:t>2. **Научная теория будущего** — на основе анализа опыта будет разрабатывать оптимальные модели поведения.</w:t>
      </w:r>
    </w:p>
    <w:p w14:paraId="7334DDC6" w14:textId="77777777" w:rsidR="00C01FC5" w:rsidRDefault="00C01FC5" w:rsidP="00C01FC5">
      <w:r>
        <w:t>3. **Управленческая деятельность** — целенаправленное преобразование социальных объектов в интересах армии.</w:t>
      </w:r>
    </w:p>
    <w:p w14:paraId="4E2CFAE7" w14:textId="77777777" w:rsidR="00C01FC5" w:rsidRDefault="00C01FC5" w:rsidP="00C01FC5"/>
    <w:p w14:paraId="2EA24111" w14:textId="77777777" w:rsidR="00C01FC5" w:rsidRDefault="00C01FC5" w:rsidP="00C01FC5">
      <w:r>
        <w:t>---</w:t>
      </w:r>
    </w:p>
    <w:p w14:paraId="21A6F827" w14:textId="77777777" w:rsidR="00C01FC5" w:rsidRDefault="00C01FC5" w:rsidP="00C01FC5"/>
    <w:p w14:paraId="1D8AB4E1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🔍</w:t>
      </w:r>
      <w:r>
        <w:t xml:space="preserve"> **Направления дальнейших исследований**</w:t>
      </w:r>
    </w:p>
    <w:p w14:paraId="6D49E4DE" w14:textId="77777777" w:rsidR="00C01FC5" w:rsidRDefault="00C01FC5" w:rsidP="00C01FC5"/>
    <w:p w14:paraId="46DDFD47" w14:textId="77777777" w:rsidR="00C01FC5" w:rsidRDefault="00C01FC5" w:rsidP="00C01FC5">
      <w:r>
        <w:t>#### 1. **Методологический уровень:**</w:t>
      </w:r>
    </w:p>
    <w:p w14:paraId="4D4A6489" w14:textId="77777777" w:rsidR="00C01FC5" w:rsidRDefault="00C01FC5" w:rsidP="00C01FC5">
      <w:r>
        <w:t xml:space="preserve">- Совершенствование системного, ситуационного и </w:t>
      </w:r>
      <w:proofErr w:type="spellStart"/>
      <w:r>
        <w:t>деятельностного</w:t>
      </w:r>
      <w:proofErr w:type="spellEnd"/>
      <w:r>
        <w:t xml:space="preserve"> подходов.</w:t>
      </w:r>
    </w:p>
    <w:p w14:paraId="39FFAA25" w14:textId="77777777" w:rsidR="00C01FC5" w:rsidRDefault="00C01FC5" w:rsidP="00C01FC5">
      <w:r>
        <w:t>- Развитие теории мышления, семиотики, теории науки для описания технологий.</w:t>
      </w:r>
    </w:p>
    <w:p w14:paraId="202F2722" w14:textId="77777777" w:rsidR="00C01FC5" w:rsidRDefault="00C01FC5" w:rsidP="00C01FC5"/>
    <w:p w14:paraId="4BFD0716" w14:textId="77777777" w:rsidR="00C01FC5" w:rsidRDefault="00C01FC5" w:rsidP="00C01FC5">
      <w:r>
        <w:t>#### 2. **Теоретический уровень:**</w:t>
      </w:r>
    </w:p>
    <w:p w14:paraId="4505B8A0" w14:textId="77777777" w:rsidR="00C01FC5" w:rsidRDefault="00C01FC5" w:rsidP="00C01FC5">
      <w:r>
        <w:t>- Уточнение понятийного аппарата.</w:t>
      </w:r>
    </w:p>
    <w:p w14:paraId="07889F9B" w14:textId="77777777" w:rsidR="00C01FC5" w:rsidRDefault="00C01FC5" w:rsidP="00C01FC5">
      <w:r>
        <w:t>- Изучение социальных процессов в армии.</w:t>
      </w:r>
    </w:p>
    <w:p w14:paraId="1F5FA9BE" w14:textId="77777777" w:rsidR="00C01FC5" w:rsidRDefault="00C01FC5" w:rsidP="00C01FC5">
      <w:r>
        <w:t xml:space="preserve">- Разработка принципов </w:t>
      </w:r>
      <w:proofErr w:type="spellStart"/>
      <w:r>
        <w:t>социопроектирования</w:t>
      </w:r>
      <w:proofErr w:type="spellEnd"/>
      <w:r>
        <w:t xml:space="preserve"> и внедрения технологий.</w:t>
      </w:r>
    </w:p>
    <w:p w14:paraId="33FFACD9" w14:textId="77777777" w:rsidR="00C01FC5" w:rsidRDefault="00C01FC5" w:rsidP="00C01FC5"/>
    <w:p w14:paraId="7296DDF7" w14:textId="77777777" w:rsidR="00C01FC5" w:rsidRDefault="00C01FC5" w:rsidP="00C01FC5">
      <w:r>
        <w:t>#### 3. **Методический уровень:**</w:t>
      </w:r>
    </w:p>
    <w:p w14:paraId="20CE4478" w14:textId="77777777" w:rsidR="00C01FC5" w:rsidRDefault="00C01FC5" w:rsidP="00C01FC5">
      <w:r>
        <w:t>- Создание надежных методик воздействия и внедрения технологий.</w:t>
      </w:r>
    </w:p>
    <w:p w14:paraId="24256D1D" w14:textId="77777777" w:rsidR="00C01FC5" w:rsidRDefault="00C01FC5" w:rsidP="00C01FC5"/>
    <w:p w14:paraId="4AD7A9E2" w14:textId="77777777" w:rsidR="00C01FC5" w:rsidRDefault="00C01FC5" w:rsidP="00C01FC5">
      <w:r>
        <w:t>---</w:t>
      </w:r>
    </w:p>
    <w:p w14:paraId="4E9D0D5B" w14:textId="77777777" w:rsidR="00C01FC5" w:rsidRDefault="00C01FC5" w:rsidP="00C01FC5"/>
    <w:p w14:paraId="7A16361F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⚠️</w:t>
      </w:r>
      <w:r>
        <w:t xml:space="preserve"> **Практическая необходимость**</w:t>
      </w:r>
    </w:p>
    <w:p w14:paraId="412729D7" w14:textId="77777777" w:rsidR="00C01FC5" w:rsidRDefault="00C01FC5" w:rsidP="00C01FC5">
      <w:r>
        <w:t>Ситуация в армии критическая:</w:t>
      </w:r>
    </w:p>
    <w:p w14:paraId="167CEA36" w14:textId="77777777" w:rsidR="00C01FC5" w:rsidRDefault="00C01FC5" w:rsidP="00C01FC5">
      <w:r>
        <w:t>- Низкая боеготовность.</w:t>
      </w:r>
    </w:p>
    <w:p w14:paraId="5131C992" w14:textId="77777777" w:rsidR="00C01FC5" w:rsidRDefault="00C01FC5" w:rsidP="00C01FC5">
      <w:r>
        <w:t>- Устаревшее вооружение.</w:t>
      </w:r>
    </w:p>
    <w:p w14:paraId="7E0EC977" w14:textId="77777777" w:rsidR="00C01FC5" w:rsidRDefault="00C01FC5" w:rsidP="00C01FC5">
      <w:r>
        <w:t>- Проблемы с кадрами, оплатой, условиями службы.</w:t>
      </w:r>
    </w:p>
    <w:p w14:paraId="1853DBDC" w14:textId="77777777" w:rsidR="00C01FC5" w:rsidRDefault="00C01FC5" w:rsidP="00C01FC5"/>
    <w:p w14:paraId="64264389" w14:textId="77777777" w:rsidR="00C01FC5" w:rsidRDefault="00C01FC5" w:rsidP="00C01FC5">
      <w:r>
        <w:t>Требуется **научно обоснованный механизм** вывода армии из кризиса — с опорой на **гуманитарную концепцию**, где человек — главный субъект вооружённой борьбы.</w:t>
      </w:r>
    </w:p>
    <w:p w14:paraId="2AF9DCF3" w14:textId="77777777" w:rsidR="00C01FC5" w:rsidRDefault="00C01FC5" w:rsidP="00C01FC5"/>
    <w:p w14:paraId="4E9E2B9F" w14:textId="77777777" w:rsidR="00C01FC5" w:rsidRDefault="00C01FC5" w:rsidP="00C01FC5">
      <w:r>
        <w:t>---</w:t>
      </w:r>
    </w:p>
    <w:p w14:paraId="24FC4855" w14:textId="77777777" w:rsidR="00C01FC5" w:rsidRDefault="00C01FC5" w:rsidP="00C01FC5"/>
    <w:p w14:paraId="7D6FA8FC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🎯</w:t>
      </w:r>
      <w:r>
        <w:t xml:space="preserve"> **Цели внедрения военно-социальных технологий:**</w:t>
      </w:r>
    </w:p>
    <w:p w14:paraId="3FB2D005" w14:textId="77777777" w:rsidR="00C01FC5" w:rsidRDefault="00C01FC5" w:rsidP="00C01FC5">
      <w:r>
        <w:t>1. Привести структуру управления в соответствие с задачами реформ.</w:t>
      </w:r>
    </w:p>
    <w:p w14:paraId="49E32F0D" w14:textId="77777777" w:rsidR="00C01FC5" w:rsidRDefault="00C01FC5" w:rsidP="00C01FC5">
      <w:r>
        <w:t>2. Наполнить связи в армии социально значимым содержанием (особенно — профессиональной идентификацией).</w:t>
      </w:r>
    </w:p>
    <w:p w14:paraId="2B90DA65" w14:textId="77777777" w:rsidR="00C01FC5" w:rsidRDefault="00C01FC5" w:rsidP="00C01FC5">
      <w:r>
        <w:t>3. Сформировать статусное поле, поддерживающее реформы «снизу».</w:t>
      </w:r>
    </w:p>
    <w:p w14:paraId="6F1711E8" w14:textId="77777777" w:rsidR="00C01FC5" w:rsidRDefault="00C01FC5" w:rsidP="00C01FC5">
      <w:r>
        <w:t>4. Восстановить культурное поле армии — через патриотическое воспитание и традиции.</w:t>
      </w:r>
    </w:p>
    <w:p w14:paraId="6316DA7B" w14:textId="77777777" w:rsidR="00C01FC5" w:rsidRDefault="00C01FC5" w:rsidP="00C01FC5"/>
    <w:p w14:paraId="7EC87B6B" w14:textId="77777777" w:rsidR="00C01FC5" w:rsidRDefault="00C01FC5" w:rsidP="00C01FC5">
      <w:r>
        <w:t>---</w:t>
      </w:r>
    </w:p>
    <w:p w14:paraId="6C33B6CC" w14:textId="77777777" w:rsidR="00C01FC5" w:rsidRDefault="00C01FC5" w:rsidP="00C01FC5"/>
    <w:p w14:paraId="16F8A4C7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🧩</w:t>
      </w:r>
      <w:r>
        <w:t xml:space="preserve"> **Неисследованные сферы применения:**</w:t>
      </w:r>
    </w:p>
    <w:p w14:paraId="5BD612B9" w14:textId="77777777" w:rsidR="00C01FC5" w:rsidRDefault="00C01FC5" w:rsidP="00C01FC5">
      <w:r>
        <w:t>- Управление боевой и морально-психологической подготовкой.</w:t>
      </w:r>
    </w:p>
    <w:p w14:paraId="3E993865" w14:textId="77777777" w:rsidR="00C01FC5" w:rsidRDefault="00C01FC5" w:rsidP="00C01FC5">
      <w:r>
        <w:t>- Управление боевым дежурством, учениями, походами, полётами.</w:t>
      </w:r>
    </w:p>
    <w:p w14:paraId="171557D5" w14:textId="77777777" w:rsidR="00C01FC5" w:rsidRDefault="00C01FC5" w:rsidP="00C01FC5">
      <w:r>
        <w:t>- Боевое управление войсками и флотом.</w:t>
      </w:r>
    </w:p>
    <w:p w14:paraId="28D73164" w14:textId="77777777" w:rsidR="00C01FC5" w:rsidRDefault="00C01FC5" w:rsidP="00C01FC5"/>
    <w:p w14:paraId="628E86D8" w14:textId="77777777" w:rsidR="00C01FC5" w:rsidRDefault="00C01FC5" w:rsidP="00C01FC5">
      <w:r>
        <w:t>---</w:t>
      </w:r>
    </w:p>
    <w:p w14:paraId="10D7EB2E" w14:textId="77777777" w:rsidR="00C01FC5" w:rsidRDefault="00C01FC5" w:rsidP="00C01FC5"/>
    <w:p w14:paraId="46660DF7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🏛️</w:t>
      </w:r>
      <w:r>
        <w:t xml:space="preserve"> **Предложения по реализации**</w:t>
      </w:r>
    </w:p>
    <w:p w14:paraId="543296CB" w14:textId="77777777" w:rsidR="00C01FC5" w:rsidRDefault="00C01FC5" w:rsidP="00C01FC5"/>
    <w:p w14:paraId="33CFD053" w14:textId="77777777" w:rsidR="00C01FC5" w:rsidRDefault="00C01FC5" w:rsidP="00C01FC5">
      <w:r>
        <w:t>#### 1. **Создание научных центров военно-социальных технологий**</w:t>
      </w:r>
    </w:p>
    <w:p w14:paraId="4677CD2E" w14:textId="77777777" w:rsidR="00C01FC5" w:rsidRDefault="00C01FC5" w:rsidP="00C01FC5">
      <w:r>
        <w:t>- База — **Военный университет** (уже есть научный потенциал, опыт, кадры).</w:t>
      </w:r>
    </w:p>
    <w:p w14:paraId="7D072D0E" w14:textId="77777777" w:rsidR="00C01FC5" w:rsidRDefault="00C01FC5" w:rsidP="00C01FC5">
      <w:r>
        <w:t>- Задачи центров:</w:t>
      </w:r>
    </w:p>
    <w:p w14:paraId="17588001" w14:textId="77777777" w:rsidR="00C01FC5" w:rsidRDefault="00C01FC5" w:rsidP="00C01FC5">
      <w:r>
        <w:t xml:space="preserve">  - Анализ и разработка методик.</w:t>
      </w:r>
    </w:p>
    <w:p w14:paraId="39335AE4" w14:textId="77777777" w:rsidR="00C01FC5" w:rsidRDefault="00C01FC5" w:rsidP="00C01FC5">
      <w:r>
        <w:t xml:space="preserve">  - Подготовка прикладных материалов.</w:t>
      </w:r>
    </w:p>
    <w:p w14:paraId="02329CF9" w14:textId="77777777" w:rsidR="00C01FC5" w:rsidRDefault="00C01FC5" w:rsidP="00C01FC5">
      <w:r>
        <w:t xml:space="preserve">  - Создание временных исследовательских коллективов.</w:t>
      </w:r>
    </w:p>
    <w:p w14:paraId="6ABC9C26" w14:textId="77777777" w:rsidR="00C01FC5" w:rsidRDefault="00C01FC5" w:rsidP="00C01FC5"/>
    <w:p w14:paraId="60BF57A4" w14:textId="77777777" w:rsidR="00C01FC5" w:rsidRDefault="00C01FC5" w:rsidP="00C01FC5">
      <w:r>
        <w:t>#### 2. **Координация деятельности центров**</w:t>
      </w:r>
    </w:p>
    <w:p w14:paraId="27920665" w14:textId="77777777" w:rsidR="00C01FC5" w:rsidRDefault="00C01FC5" w:rsidP="00C01FC5">
      <w:r>
        <w:t>- Объединение усилий всех военных ведомств.</w:t>
      </w:r>
    </w:p>
    <w:p w14:paraId="280C2609" w14:textId="77777777" w:rsidR="00C01FC5" w:rsidRDefault="00C01FC5" w:rsidP="00C01FC5">
      <w:r>
        <w:t>- Отказ от ведомственной разобщённости.</w:t>
      </w:r>
    </w:p>
    <w:p w14:paraId="751BFCD6" w14:textId="77777777" w:rsidR="00C01FC5" w:rsidRDefault="00C01FC5" w:rsidP="00C01FC5">
      <w:r>
        <w:t>- Практическая ориентация науки.</w:t>
      </w:r>
    </w:p>
    <w:p w14:paraId="4DBF8837" w14:textId="77777777" w:rsidR="00C01FC5" w:rsidRDefault="00C01FC5" w:rsidP="00C01FC5"/>
    <w:p w14:paraId="47D9842A" w14:textId="77777777" w:rsidR="00C01FC5" w:rsidRDefault="00C01FC5" w:rsidP="00C01FC5">
      <w:r>
        <w:t>#### 3. **Подготовка специалистов**</w:t>
      </w:r>
    </w:p>
    <w:p w14:paraId="7EB02575" w14:textId="77777777" w:rsidR="00C01FC5" w:rsidRDefault="00C01FC5" w:rsidP="00C01FC5">
      <w:r>
        <w:t>- Ввести спецкурс по военно-социальным технологиям:</w:t>
      </w:r>
    </w:p>
    <w:p w14:paraId="4699F06A" w14:textId="77777777" w:rsidR="00C01FC5" w:rsidRDefault="00C01FC5" w:rsidP="00C01FC5">
      <w:r>
        <w:t xml:space="preserve">  - **100 часов** — в академиях и университетах.</w:t>
      </w:r>
    </w:p>
    <w:p w14:paraId="1AA8F68A" w14:textId="77777777" w:rsidR="00C01FC5" w:rsidRDefault="00C01FC5" w:rsidP="00C01FC5">
      <w:r>
        <w:t xml:space="preserve">  - **60 часов** — в училищах.</w:t>
      </w:r>
    </w:p>
    <w:p w14:paraId="5F06D26A" w14:textId="77777777" w:rsidR="00C01FC5" w:rsidRDefault="00C01FC5" w:rsidP="00C01FC5">
      <w:r>
        <w:t>- Интегрировать «технологический раздел» в базовые курсы по военной социологии.</w:t>
      </w:r>
    </w:p>
    <w:p w14:paraId="23C314E3" w14:textId="77777777" w:rsidR="00C01FC5" w:rsidRDefault="00C01FC5" w:rsidP="00C01FC5">
      <w:r>
        <w:t>- Создать систему переподготовки (очная, дистанционная).</w:t>
      </w:r>
    </w:p>
    <w:p w14:paraId="0E04FCEB" w14:textId="77777777" w:rsidR="00C01FC5" w:rsidRDefault="00C01FC5" w:rsidP="00C01FC5"/>
    <w:p w14:paraId="70677C8A" w14:textId="77777777" w:rsidR="00C01FC5" w:rsidRDefault="00C01FC5" w:rsidP="00C01FC5">
      <w:r>
        <w:t>---</w:t>
      </w:r>
    </w:p>
    <w:p w14:paraId="4D21AAAD" w14:textId="77777777" w:rsidR="00C01FC5" w:rsidRDefault="00C01FC5" w:rsidP="00C01FC5"/>
    <w:p w14:paraId="1F9D81F2" w14:textId="77777777" w:rsidR="00C01FC5" w:rsidRDefault="00C01FC5" w:rsidP="00C01FC5">
      <w:r>
        <w:t xml:space="preserve">### </w:t>
      </w:r>
      <w:r>
        <w:rPr>
          <w:rFonts w:ascii="Segoe UI Emoji" w:hAnsi="Segoe UI Emoji" w:cs="Segoe UI Emoji"/>
        </w:rPr>
        <w:t>🌟</w:t>
      </w:r>
      <w:r>
        <w:t xml:space="preserve"> **Заключительный вывод**</w:t>
      </w:r>
    </w:p>
    <w:p w14:paraId="788EE53F" w14:textId="77777777" w:rsidR="00C01FC5" w:rsidRDefault="00C01FC5" w:rsidP="00C01FC5">
      <w:r>
        <w:t>Развитие военно-социальных технологий:</w:t>
      </w:r>
    </w:p>
    <w:p w14:paraId="1CFD94E7" w14:textId="77777777" w:rsidR="00C01FC5" w:rsidRDefault="00C01FC5" w:rsidP="00C01FC5">
      <w:r>
        <w:t>- Обогатит военную социологию.</w:t>
      </w:r>
    </w:p>
    <w:p w14:paraId="474634DD" w14:textId="77777777" w:rsidR="00C01FC5" w:rsidRDefault="00C01FC5" w:rsidP="00C01FC5">
      <w:r>
        <w:t>- Повысит её прикладную ценность.</w:t>
      </w:r>
    </w:p>
    <w:p w14:paraId="6B66DF0B" w14:textId="77777777" w:rsidR="00C01FC5" w:rsidRDefault="00C01FC5" w:rsidP="00C01FC5">
      <w:r>
        <w:t>- Поможет преодолеть разрыв между теорией и практикой.</w:t>
      </w:r>
    </w:p>
    <w:p w14:paraId="6487A440" w14:textId="77777777" w:rsidR="00C01FC5" w:rsidRDefault="00C01FC5" w:rsidP="00C01FC5">
      <w:r>
        <w:t>- Укрепит статус военной социологии как **практической, общественно полезной науки** — особенно в юбилейный (100-летний) год её существования.</w:t>
      </w:r>
    </w:p>
    <w:p w14:paraId="42B523CF" w14:textId="77777777" w:rsidR="00C01FC5" w:rsidRDefault="00C01FC5" w:rsidP="00C01FC5"/>
    <w:p w14:paraId="3A2BA001" w14:textId="77777777" w:rsidR="00C01FC5" w:rsidRDefault="00C01FC5" w:rsidP="00C01FC5">
      <w:r>
        <w:t>---</w:t>
      </w:r>
    </w:p>
    <w:p w14:paraId="36A61E1B" w14:textId="77777777" w:rsidR="00C01FC5" w:rsidRDefault="00C01FC5" w:rsidP="00C01FC5"/>
    <w:p w14:paraId="1DDDC030" w14:textId="77777777" w:rsidR="00C01FC5" w:rsidRDefault="00C01FC5" w:rsidP="00C01FC5">
      <w:r>
        <w:rPr>
          <w:rFonts w:ascii="Segoe UI Emoji" w:hAnsi="Segoe UI Emoji" w:cs="Segoe UI Emoji"/>
        </w:rPr>
        <w:t>✅</w:t>
      </w:r>
      <w:r>
        <w:t xml:space="preserve"> **Итог:**  </w:t>
      </w:r>
    </w:p>
    <w:p w14:paraId="5F22A4C3" w14:textId="77777777" w:rsidR="00C01FC5" w:rsidRDefault="00C01FC5" w:rsidP="00C01FC5">
      <w:r>
        <w:t>Диссертация — первый шаг к систематизации военно-социальных технологий. Их развитие — ключ к эффективной реформе армии, основанной на гуманизме, науке и управлении, ориентированном на человека.</w:t>
      </w:r>
    </w:p>
    <w:p w14:paraId="4F17B6F0" w14:textId="77777777" w:rsidR="00C01FC5" w:rsidRDefault="00C01FC5" w:rsidP="00C01FC5"/>
    <w:p w14:paraId="5BD1F6D1" w14:textId="77777777" w:rsidR="00C01FC5" w:rsidRDefault="00C01FC5" w:rsidP="00C01FC5">
      <w:r>
        <w:t xml:space="preserve">--- </w:t>
      </w:r>
    </w:p>
    <w:p w14:paraId="20F6A3C4" w14:textId="77777777" w:rsidR="00C01FC5" w:rsidRDefault="00C01FC5" w:rsidP="00C01FC5"/>
    <w:p w14:paraId="069EC064" w14:textId="30F56900" w:rsidR="00C01FC5" w:rsidRDefault="00C01FC5">
      <w:r>
        <w:t>Если нужно — могу сократить ещё или выделить только ключевые тезисы.</w:t>
      </w:r>
    </w:p>
    <w:sectPr w:rsidR="00C01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FC5"/>
    <w:rsid w:val="003202F7"/>
    <w:rsid w:val="00C0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0FAFA8"/>
  <w15:chartTrackingRefBased/>
  <w15:docId w15:val="{B33D8956-A78B-AF45-A9D7-A36C49F95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F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F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1F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F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F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F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F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F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F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F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1F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01F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1FC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1FC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1F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01F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01F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01F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01F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01F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1F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1F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1F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1F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01FC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1FC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1F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1FC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01F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771</Words>
  <Characters>4400</Characters>
  <Application>Microsoft Office Word</Application>
  <DocSecurity>0</DocSecurity>
  <Lines>36</Lines>
  <Paragraphs>10</Paragraphs>
  <ScaleCrop>false</ScaleCrop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 Ниорадзе</dc:creator>
  <cp:keywords/>
  <dc:description/>
  <cp:lastModifiedBy>Георгий Ниорадзе</cp:lastModifiedBy>
  <cp:revision>2</cp:revision>
  <dcterms:created xsi:type="dcterms:W3CDTF">2025-09-21T13:31:00Z</dcterms:created>
  <dcterms:modified xsi:type="dcterms:W3CDTF">2025-09-21T13:31:00Z</dcterms:modified>
</cp:coreProperties>
</file>